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BBD71" w14:textId="5FE9BFC7" w:rsidR="00097260" w:rsidRPr="00097260" w:rsidRDefault="00FF7F1B" w:rsidP="00097260">
      <w:pPr>
        <w:jc w:val="center"/>
        <w:rPr>
          <w:b/>
          <w:bCs/>
          <w:sz w:val="28"/>
          <w:szCs w:val="28"/>
          <w:u w:val="single"/>
        </w:rPr>
      </w:pPr>
      <w:r w:rsidRPr="00097260">
        <w:rPr>
          <w:b/>
          <w:bCs/>
          <w:sz w:val="28"/>
          <w:szCs w:val="28"/>
          <w:u w:val="single"/>
        </w:rPr>
        <w:t xml:space="preserve">WHITTLESFORD PARISH COUNCIL </w:t>
      </w:r>
    </w:p>
    <w:p w14:paraId="2512F157" w14:textId="1E0C4EDA" w:rsidR="00544FF5" w:rsidRDefault="00D94AD3" w:rsidP="00FF7F1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6EC4A9B3" w14:textId="7BF40F96" w:rsidR="00FF7F1B" w:rsidRPr="005E232D" w:rsidRDefault="00D94AD3" w:rsidP="00FF7F1B">
      <w:pPr>
        <w:jc w:val="center"/>
        <w:rPr>
          <w:b/>
          <w:bCs/>
          <w:sz w:val="28"/>
          <w:szCs w:val="28"/>
          <w:u w:val="single"/>
        </w:rPr>
      </w:pPr>
      <w:r w:rsidRPr="005E232D">
        <w:rPr>
          <w:b/>
          <w:bCs/>
          <w:sz w:val="28"/>
          <w:szCs w:val="28"/>
          <w:u w:val="single"/>
        </w:rPr>
        <w:t xml:space="preserve">FOR </w:t>
      </w:r>
      <w:r w:rsidR="001D1633" w:rsidRPr="005E232D">
        <w:rPr>
          <w:b/>
          <w:bCs/>
          <w:sz w:val="28"/>
          <w:szCs w:val="28"/>
          <w:u w:val="single"/>
        </w:rPr>
        <w:t xml:space="preserve">PARISH COUNCIL </w:t>
      </w:r>
      <w:r w:rsidR="00FF7F1B" w:rsidRPr="005E232D">
        <w:rPr>
          <w:b/>
          <w:bCs/>
          <w:sz w:val="28"/>
          <w:szCs w:val="28"/>
          <w:u w:val="single"/>
        </w:rPr>
        <w:t xml:space="preserve">MEETING TO BE HELD ON TUESDAY </w:t>
      </w:r>
      <w:r w:rsidR="00BE0619" w:rsidRPr="005E232D">
        <w:rPr>
          <w:b/>
          <w:bCs/>
          <w:sz w:val="28"/>
          <w:szCs w:val="28"/>
          <w:u w:val="single"/>
        </w:rPr>
        <w:t>1</w:t>
      </w:r>
      <w:r w:rsidR="00696950" w:rsidRPr="005E232D">
        <w:rPr>
          <w:b/>
          <w:bCs/>
          <w:sz w:val="28"/>
          <w:szCs w:val="28"/>
          <w:u w:val="single"/>
        </w:rPr>
        <w:t>0</w:t>
      </w:r>
      <w:r w:rsidR="00696950" w:rsidRPr="005E232D">
        <w:rPr>
          <w:b/>
          <w:bCs/>
          <w:sz w:val="28"/>
          <w:szCs w:val="28"/>
          <w:u w:val="single"/>
          <w:vertAlign w:val="superscript"/>
        </w:rPr>
        <w:t>TH</w:t>
      </w:r>
      <w:r w:rsidR="00696950" w:rsidRPr="005E232D">
        <w:rPr>
          <w:b/>
          <w:bCs/>
          <w:sz w:val="28"/>
          <w:szCs w:val="28"/>
          <w:u w:val="single"/>
        </w:rPr>
        <w:t xml:space="preserve"> MAY 2022</w:t>
      </w:r>
    </w:p>
    <w:p w14:paraId="09AF1EFC" w14:textId="77777777" w:rsidR="00FF7F1B" w:rsidRPr="005E232D" w:rsidRDefault="00FF7F1B" w:rsidP="00FF7F1B">
      <w:pPr>
        <w:jc w:val="center"/>
        <w:rPr>
          <w:b/>
          <w:bCs/>
          <w:sz w:val="28"/>
          <w:szCs w:val="28"/>
          <w:u w:val="single"/>
        </w:rPr>
      </w:pPr>
      <w:r w:rsidRPr="005E232D"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2BE00088" w14:textId="77777777" w:rsidR="00D62CF1" w:rsidRDefault="00E142BD" w:rsidP="003466F7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3466F7">
        <w:rPr>
          <w:sz w:val="28"/>
          <w:szCs w:val="28"/>
        </w:rPr>
        <w:t>M</w:t>
      </w:r>
      <w:r>
        <w:rPr>
          <w:sz w:val="28"/>
          <w:szCs w:val="28"/>
        </w:rPr>
        <w:t xml:space="preserve">onthly </w:t>
      </w:r>
      <w:r w:rsidR="003466F7">
        <w:rPr>
          <w:sz w:val="28"/>
          <w:szCs w:val="28"/>
        </w:rPr>
        <w:t>M</w:t>
      </w:r>
      <w:r>
        <w:rPr>
          <w:sz w:val="28"/>
          <w:szCs w:val="28"/>
        </w:rPr>
        <w:t>eeting of the Parish Council will follow the Annual Meeting of the Parish Council</w:t>
      </w:r>
      <w:r w:rsidR="00DD5656">
        <w:rPr>
          <w:sz w:val="28"/>
          <w:szCs w:val="28"/>
        </w:rPr>
        <w:t xml:space="preserve"> and will begin at approx</w:t>
      </w:r>
      <w:r w:rsidR="00692CD0">
        <w:rPr>
          <w:sz w:val="28"/>
          <w:szCs w:val="28"/>
        </w:rPr>
        <w:t>imately 7.40pm</w:t>
      </w:r>
      <w:r w:rsidR="003B2918">
        <w:rPr>
          <w:sz w:val="28"/>
          <w:szCs w:val="28"/>
        </w:rPr>
        <w:t>.</w:t>
      </w:r>
    </w:p>
    <w:p w14:paraId="19E6AF5A" w14:textId="17EB2076" w:rsidR="009728E8" w:rsidRPr="00E142BD" w:rsidRDefault="00E1117D" w:rsidP="003466F7">
      <w:pPr>
        <w:rPr>
          <w:sz w:val="28"/>
          <w:szCs w:val="28"/>
        </w:rPr>
      </w:pPr>
      <w:r>
        <w:rPr>
          <w:sz w:val="28"/>
          <w:szCs w:val="28"/>
        </w:rPr>
        <w:t>All Members of Whittlesford Parish Council are summoned to attend</w:t>
      </w:r>
      <w:r w:rsidR="004E6EE1">
        <w:rPr>
          <w:sz w:val="28"/>
          <w:szCs w:val="28"/>
        </w:rPr>
        <w:t xml:space="preserve"> </w:t>
      </w:r>
      <w:r w:rsidR="00AC1A57">
        <w:rPr>
          <w:sz w:val="28"/>
          <w:szCs w:val="28"/>
        </w:rPr>
        <w:t>for the following business to be transacted</w:t>
      </w:r>
      <w:r w:rsidR="00D62CF1">
        <w:rPr>
          <w:sz w:val="28"/>
          <w:szCs w:val="28"/>
        </w:rPr>
        <w:t>.</w:t>
      </w:r>
    </w:p>
    <w:p w14:paraId="22D0C1AC" w14:textId="77777777" w:rsidR="00D94AD3" w:rsidRDefault="00D94AD3" w:rsidP="00FF7F1B">
      <w:pPr>
        <w:jc w:val="center"/>
        <w:rPr>
          <w:sz w:val="28"/>
          <w:szCs w:val="28"/>
          <w:u w:val="single"/>
        </w:rPr>
      </w:pPr>
    </w:p>
    <w:p w14:paraId="3D449CC9" w14:textId="77777777" w:rsidR="00FF7F1B" w:rsidRDefault="00FF7F1B" w:rsidP="00FF7F1B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C3FAC34" w14:textId="77777777" w:rsidR="00FF7F1B" w:rsidRDefault="00FF7F1B" w:rsidP="00FF7F1B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01BE10ED" w14:textId="77777777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</w:t>
      </w:r>
    </w:p>
    <w:p w14:paraId="157C19AE" w14:textId="3A5F6DF5" w:rsidR="00FF7F1B" w:rsidRPr="00D050FE" w:rsidRDefault="00FF7F1B" w:rsidP="00FF7F1B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4. </w:t>
      </w:r>
      <w:r>
        <w:rPr>
          <w:bCs/>
          <w:sz w:val="28"/>
          <w:szCs w:val="28"/>
          <w:u w:val="single"/>
        </w:rPr>
        <w:t>MATTERS ARISING</w:t>
      </w:r>
    </w:p>
    <w:p w14:paraId="54F1D731" w14:textId="4F6A584B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B810BF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  <w:u w:val="single"/>
        </w:rPr>
        <w:t xml:space="preserve"> </w:t>
      </w:r>
      <w:r w:rsidR="00C35FF1">
        <w:rPr>
          <w:bCs/>
          <w:sz w:val="28"/>
          <w:szCs w:val="28"/>
          <w:u w:val="single"/>
        </w:rPr>
        <w:t xml:space="preserve">A REPRESENTATIVE FROM CARTER JONAS TO DISCUSS </w:t>
      </w:r>
      <w:r w:rsidR="0087554F">
        <w:rPr>
          <w:bCs/>
          <w:sz w:val="28"/>
          <w:szCs w:val="28"/>
          <w:u w:val="single"/>
        </w:rPr>
        <w:t>A PLANNING PROPOSAL</w:t>
      </w:r>
      <w:r w:rsidR="008C406C">
        <w:rPr>
          <w:bCs/>
          <w:sz w:val="28"/>
          <w:szCs w:val="28"/>
          <w:u w:val="single"/>
        </w:rPr>
        <w:t xml:space="preserve"> FOR </w:t>
      </w:r>
      <w:r w:rsidR="00C35FF1">
        <w:rPr>
          <w:bCs/>
          <w:sz w:val="28"/>
          <w:szCs w:val="28"/>
          <w:u w:val="single"/>
        </w:rPr>
        <w:t xml:space="preserve">THE LAND AT </w:t>
      </w:r>
      <w:r w:rsidR="00BD1C23">
        <w:rPr>
          <w:bCs/>
          <w:sz w:val="28"/>
          <w:szCs w:val="28"/>
          <w:u w:val="single"/>
        </w:rPr>
        <w:t>MOORFIELD ROAD WHICH HAS ACCESS AT KNIGHTS ORCHARD</w:t>
      </w:r>
    </w:p>
    <w:p w14:paraId="489C976D" w14:textId="0B35F63B" w:rsidR="00CF0FC2" w:rsidRPr="00CF0FC2" w:rsidRDefault="00CF0FC2" w:rsidP="00FF7F1B">
      <w:pPr>
        <w:rPr>
          <w:bCs/>
          <w:sz w:val="28"/>
          <w:szCs w:val="28"/>
        </w:rPr>
      </w:pPr>
      <w:r w:rsidRPr="00CF0FC2">
        <w:rPr>
          <w:b/>
          <w:sz w:val="28"/>
          <w:szCs w:val="28"/>
        </w:rPr>
        <w:t xml:space="preserve">ITEM </w:t>
      </w:r>
      <w:r w:rsidR="00B810BF">
        <w:rPr>
          <w:b/>
          <w:sz w:val="28"/>
          <w:szCs w:val="28"/>
        </w:rPr>
        <w:t>6</w:t>
      </w:r>
      <w:r w:rsidRPr="00CF0FC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C040A7" w:rsidRPr="000C1D0D">
        <w:rPr>
          <w:bCs/>
          <w:sz w:val="28"/>
          <w:szCs w:val="28"/>
          <w:u w:val="single"/>
        </w:rPr>
        <w:t>TO DISCUSS RECENT RoSPA</w:t>
      </w:r>
      <w:r w:rsidR="00E86C66" w:rsidRPr="000C1D0D">
        <w:rPr>
          <w:bCs/>
          <w:sz w:val="28"/>
          <w:szCs w:val="28"/>
          <w:u w:val="single"/>
        </w:rPr>
        <w:t xml:space="preserve"> SAFETY CHECK</w:t>
      </w:r>
      <w:r w:rsidR="00416486" w:rsidRPr="000C1D0D">
        <w:rPr>
          <w:bCs/>
          <w:sz w:val="28"/>
          <w:szCs w:val="28"/>
          <w:u w:val="single"/>
        </w:rPr>
        <w:t xml:space="preserve"> OF NROS AND TO ARRANGE FOR</w:t>
      </w:r>
      <w:r w:rsidR="00674836" w:rsidRPr="000C1D0D">
        <w:rPr>
          <w:bCs/>
          <w:sz w:val="28"/>
          <w:szCs w:val="28"/>
          <w:u w:val="single"/>
        </w:rPr>
        <w:t xml:space="preserve"> </w:t>
      </w:r>
      <w:r w:rsidR="000C1D0D" w:rsidRPr="000C1D0D">
        <w:rPr>
          <w:bCs/>
          <w:sz w:val="28"/>
          <w:szCs w:val="28"/>
          <w:u w:val="single"/>
        </w:rPr>
        <w:t>THE AREAS THAT REQUIRE ATTENTION TO BE CARRIED OUT</w:t>
      </w:r>
    </w:p>
    <w:p w14:paraId="05879551" w14:textId="630D29D8" w:rsidR="00493A45" w:rsidRPr="000542AA" w:rsidRDefault="006E10E6" w:rsidP="00FF7F1B">
      <w:pPr>
        <w:rPr>
          <w:bCs/>
          <w:sz w:val="28"/>
          <w:szCs w:val="28"/>
          <w:u w:val="single"/>
        </w:rPr>
      </w:pPr>
      <w:r w:rsidRPr="006E10E6">
        <w:rPr>
          <w:b/>
          <w:sz w:val="28"/>
          <w:szCs w:val="28"/>
        </w:rPr>
        <w:t xml:space="preserve">ITEM 7. </w:t>
      </w:r>
      <w:r>
        <w:rPr>
          <w:bCs/>
          <w:sz w:val="28"/>
          <w:szCs w:val="28"/>
          <w:u w:val="single"/>
        </w:rPr>
        <w:t xml:space="preserve">TO </w:t>
      </w:r>
      <w:r w:rsidR="00CF0FC2">
        <w:rPr>
          <w:bCs/>
          <w:sz w:val="28"/>
          <w:szCs w:val="28"/>
          <w:u w:val="single"/>
        </w:rPr>
        <w:t xml:space="preserve">CONFIRM ARRANGEMENTS </w:t>
      </w:r>
      <w:r w:rsidR="004A648B">
        <w:rPr>
          <w:bCs/>
          <w:sz w:val="28"/>
          <w:szCs w:val="28"/>
          <w:u w:val="single"/>
        </w:rPr>
        <w:t>FOR THE APM</w:t>
      </w:r>
      <w:r w:rsidR="00520D66">
        <w:rPr>
          <w:bCs/>
          <w:sz w:val="28"/>
          <w:szCs w:val="28"/>
          <w:u w:val="single"/>
        </w:rPr>
        <w:t xml:space="preserve"> – 24</w:t>
      </w:r>
      <w:r w:rsidR="00520D66" w:rsidRPr="00520D66">
        <w:rPr>
          <w:bCs/>
          <w:sz w:val="28"/>
          <w:szCs w:val="28"/>
          <w:u w:val="single"/>
          <w:vertAlign w:val="superscript"/>
        </w:rPr>
        <w:t>th</w:t>
      </w:r>
      <w:r w:rsidR="00520D66">
        <w:rPr>
          <w:bCs/>
          <w:sz w:val="28"/>
          <w:szCs w:val="28"/>
          <w:u w:val="single"/>
        </w:rPr>
        <w:t xml:space="preserve"> MAY 2022</w:t>
      </w:r>
    </w:p>
    <w:p w14:paraId="16BA28A0" w14:textId="48D9DE8C" w:rsidR="00FF7F1B" w:rsidRDefault="00FF7F1B" w:rsidP="00FF7F1B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0542A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 xml:space="preserve">PLANNING REPORT </w:t>
      </w:r>
      <w:r>
        <w:rPr>
          <w:bCs/>
          <w:sz w:val="28"/>
          <w:szCs w:val="28"/>
        </w:rPr>
        <w:t xml:space="preserve"> </w:t>
      </w:r>
    </w:p>
    <w:p w14:paraId="6938E271" w14:textId="037CA537" w:rsidR="00FF7F1B" w:rsidRDefault="00FF7F1B" w:rsidP="00FF7F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0542AA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DISTRICT &amp; COUNTY REPORTS</w:t>
      </w:r>
      <w:r>
        <w:rPr>
          <w:b/>
          <w:sz w:val="28"/>
          <w:szCs w:val="28"/>
        </w:rPr>
        <w:t xml:space="preserve"> </w:t>
      </w:r>
    </w:p>
    <w:p w14:paraId="46540475" w14:textId="689F11A9" w:rsidR="00FF7F1B" w:rsidRDefault="00FF7F1B" w:rsidP="00FF7F1B">
      <w:pPr>
        <w:rPr>
          <w:bCs/>
          <w:sz w:val="28"/>
          <w:szCs w:val="28"/>
        </w:rPr>
      </w:pPr>
      <w:r>
        <w:rPr>
          <w:b/>
          <w:sz w:val="28"/>
          <w:szCs w:val="28"/>
        </w:rPr>
        <w:t>ITEM 1</w:t>
      </w:r>
      <w:r w:rsidR="000542A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ACCOUNTS</w:t>
      </w:r>
      <w:r>
        <w:rPr>
          <w:bCs/>
          <w:sz w:val="28"/>
          <w:szCs w:val="28"/>
        </w:rPr>
        <w:t xml:space="preserve"> (To formally approve Month </w:t>
      </w:r>
      <w:r w:rsidR="000C1D0D">
        <w:rPr>
          <w:bCs/>
          <w:sz w:val="28"/>
          <w:szCs w:val="28"/>
        </w:rPr>
        <w:t>2</w:t>
      </w:r>
      <w:r w:rsidR="00FF7C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accounts)</w:t>
      </w:r>
    </w:p>
    <w:p w14:paraId="203BDC90" w14:textId="68D6A1A7" w:rsidR="00FF7F1B" w:rsidRDefault="00FF7F1B" w:rsidP="00FF7F1B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1</w:t>
      </w:r>
      <w:r w:rsidR="000542AA">
        <w:rPr>
          <w:b/>
          <w:bCs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CORRESPONDENCE</w:t>
      </w:r>
    </w:p>
    <w:p w14:paraId="338954E8" w14:textId="7EBFF0A6" w:rsidR="00FF7F1B" w:rsidRDefault="00FF7F1B" w:rsidP="00FF7F1B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0542AA">
        <w:rPr>
          <w:b/>
          <w:b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</w:t>
      </w:r>
    </w:p>
    <w:p w14:paraId="71A79907" w14:textId="4EE4CCE6" w:rsidR="005B0F69" w:rsidRDefault="005B0F69">
      <w:pPr>
        <w:rPr>
          <w:sz w:val="28"/>
          <w:szCs w:val="28"/>
        </w:rPr>
      </w:pPr>
      <w:r>
        <w:rPr>
          <w:sz w:val="28"/>
          <w:szCs w:val="28"/>
        </w:rPr>
        <w:t>The Next meeting of the Parish Council will be on Tuesday 14</w:t>
      </w:r>
      <w:r w:rsidRPr="005B0F6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</w:t>
      </w:r>
      <w:r w:rsidR="00DD240A">
        <w:rPr>
          <w:sz w:val="28"/>
          <w:szCs w:val="28"/>
        </w:rPr>
        <w:t>une and the Annual Parish Meeting will take place on Tuesday 24</w:t>
      </w:r>
      <w:r w:rsidR="00DD240A" w:rsidRPr="00DD240A">
        <w:rPr>
          <w:sz w:val="28"/>
          <w:szCs w:val="28"/>
          <w:vertAlign w:val="superscript"/>
        </w:rPr>
        <w:t>th</w:t>
      </w:r>
      <w:r w:rsidR="00DD240A">
        <w:rPr>
          <w:sz w:val="28"/>
          <w:szCs w:val="28"/>
        </w:rPr>
        <w:t xml:space="preserve"> May.</w:t>
      </w:r>
      <w:r w:rsidR="00464F72">
        <w:rPr>
          <w:sz w:val="28"/>
          <w:szCs w:val="28"/>
        </w:rPr>
        <w:t xml:space="preserve"> Both meetings will be held in the Millennium Room of the Memorial Hall.</w:t>
      </w:r>
    </w:p>
    <w:p w14:paraId="3B892885" w14:textId="21C4884E" w:rsidR="00172246" w:rsidRDefault="004573EF">
      <w:r>
        <w:rPr>
          <w:sz w:val="28"/>
          <w:szCs w:val="28"/>
        </w:rPr>
        <w:t xml:space="preserve">For further information please contact the Parish Clerk at: </w:t>
      </w:r>
      <w:hyperlink r:id="rId4" w:history="1">
        <w:r w:rsidRPr="001D1231">
          <w:rPr>
            <w:rStyle w:val="Hyperlink"/>
            <w:sz w:val="28"/>
            <w:szCs w:val="28"/>
          </w:rPr>
          <w:t>parishclerk@whittlesford.org</w:t>
        </w:r>
      </w:hyperlink>
      <w:r>
        <w:rPr>
          <w:sz w:val="28"/>
          <w:szCs w:val="28"/>
        </w:rPr>
        <w:t xml:space="preserve"> </w:t>
      </w:r>
    </w:p>
    <w:sectPr w:rsidR="001722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F1B"/>
    <w:rsid w:val="000542AA"/>
    <w:rsid w:val="00087D7F"/>
    <w:rsid w:val="00097260"/>
    <w:rsid w:val="000C1D0D"/>
    <w:rsid w:val="000E4DEC"/>
    <w:rsid w:val="00172246"/>
    <w:rsid w:val="001D1633"/>
    <w:rsid w:val="001D20AF"/>
    <w:rsid w:val="001D5C00"/>
    <w:rsid w:val="002B00A8"/>
    <w:rsid w:val="003466F7"/>
    <w:rsid w:val="003B2918"/>
    <w:rsid w:val="003D5869"/>
    <w:rsid w:val="00416486"/>
    <w:rsid w:val="004573EF"/>
    <w:rsid w:val="00464F72"/>
    <w:rsid w:val="00493A45"/>
    <w:rsid w:val="004A648B"/>
    <w:rsid w:val="004E6EE1"/>
    <w:rsid w:val="004F0BE0"/>
    <w:rsid w:val="00500B2C"/>
    <w:rsid w:val="00520D66"/>
    <w:rsid w:val="00544FF5"/>
    <w:rsid w:val="005B0F69"/>
    <w:rsid w:val="005E232D"/>
    <w:rsid w:val="005E3260"/>
    <w:rsid w:val="00615F62"/>
    <w:rsid w:val="00621D6A"/>
    <w:rsid w:val="00674836"/>
    <w:rsid w:val="00692CD0"/>
    <w:rsid w:val="00696950"/>
    <w:rsid w:val="006E10E6"/>
    <w:rsid w:val="00701FCF"/>
    <w:rsid w:val="007A6F05"/>
    <w:rsid w:val="0085100C"/>
    <w:rsid w:val="0087554F"/>
    <w:rsid w:val="00880855"/>
    <w:rsid w:val="008C406C"/>
    <w:rsid w:val="00965ECA"/>
    <w:rsid w:val="009728E8"/>
    <w:rsid w:val="00974337"/>
    <w:rsid w:val="009934A2"/>
    <w:rsid w:val="009E214D"/>
    <w:rsid w:val="00A05ACB"/>
    <w:rsid w:val="00A20610"/>
    <w:rsid w:val="00A2308C"/>
    <w:rsid w:val="00AC1A57"/>
    <w:rsid w:val="00AF61C4"/>
    <w:rsid w:val="00B66DBF"/>
    <w:rsid w:val="00B80932"/>
    <w:rsid w:val="00B810BF"/>
    <w:rsid w:val="00BC2188"/>
    <w:rsid w:val="00BD1C23"/>
    <w:rsid w:val="00BE0619"/>
    <w:rsid w:val="00C040A7"/>
    <w:rsid w:val="00C25790"/>
    <w:rsid w:val="00C35FF1"/>
    <w:rsid w:val="00CA43B7"/>
    <w:rsid w:val="00CA6273"/>
    <w:rsid w:val="00CF0FC2"/>
    <w:rsid w:val="00CF6B6A"/>
    <w:rsid w:val="00D050FE"/>
    <w:rsid w:val="00D458D3"/>
    <w:rsid w:val="00D62CF1"/>
    <w:rsid w:val="00D76C93"/>
    <w:rsid w:val="00D933CA"/>
    <w:rsid w:val="00D94AD3"/>
    <w:rsid w:val="00DD240A"/>
    <w:rsid w:val="00DD5656"/>
    <w:rsid w:val="00E1117D"/>
    <w:rsid w:val="00E142BD"/>
    <w:rsid w:val="00E86C66"/>
    <w:rsid w:val="00F06C2B"/>
    <w:rsid w:val="00F21727"/>
    <w:rsid w:val="00FF7CC9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38D51"/>
  <w15:chartTrackingRefBased/>
  <w15:docId w15:val="{D2445CC1-9FE5-4E8E-AED0-471DCF90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F1B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73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73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1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75</cp:revision>
  <cp:lastPrinted>2022-05-01T18:21:00Z</cp:lastPrinted>
  <dcterms:created xsi:type="dcterms:W3CDTF">2022-02-19T20:49:00Z</dcterms:created>
  <dcterms:modified xsi:type="dcterms:W3CDTF">2022-05-01T18:22:00Z</dcterms:modified>
</cp:coreProperties>
</file>